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564" w:rsidRP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Правления </w:t>
            </w:r>
            <w:r w:rsidR="005F753F">
              <w:rPr>
                <w:rFonts w:ascii="Times New Roman" w:hAnsi="Times New Roman" w:cs="Times New Roman"/>
                <w:sz w:val="24"/>
                <w:szCs w:val="24"/>
              </w:rPr>
              <w:t xml:space="preserve">ТСН </w:t>
            </w:r>
            <w:bookmarkStart w:id="0" w:name="_GoBack"/>
            <w:bookmarkEnd w:id="0"/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«ТСЖ</w:t>
            </w:r>
            <w:r w:rsidR="005F7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«ПРЕОБРАЖЕНСКОЕ»</w:t>
            </w:r>
          </w:p>
          <w:p w:rsidR="00132564" w:rsidRP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199106, Санкт-Петербург, Большой пр. В.О., 84, литера А</w:t>
            </w:r>
          </w:p>
          <w:p w:rsidR="00132564" w:rsidRP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ИНН 7801331590 ОГРН 1177847149776</w:t>
            </w:r>
          </w:p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Третьяковой М.Ю.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32564" w:rsidRDefault="00132564" w:rsidP="00DC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4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обственника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32564" w:rsidRPr="00132564" w:rsidRDefault="00132564" w:rsidP="001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564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2564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1325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564" w:rsidRDefault="00132564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Санкт-Петербург, Большой пр. В.О., 84, литера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 ____/ </w:t>
            </w: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____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32564" w:rsidRDefault="00132564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32564" w:rsidRPr="00132564" w:rsidRDefault="00132564" w:rsidP="0013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  <w:r w:rsidRPr="001325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32564" w:rsidRDefault="00132564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D69D5" w:rsidTr="00132564">
        <w:tc>
          <w:tcPr>
            <w:tcW w:w="4785" w:type="dxa"/>
          </w:tcPr>
          <w:p w:rsidR="00FD69D5" w:rsidRDefault="00FD69D5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D69D5" w:rsidRPr="00132564" w:rsidRDefault="00FD69D5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32564" w:rsidRDefault="00132564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32564" w:rsidRPr="00132564" w:rsidRDefault="00132564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4" w:rsidTr="00132564">
        <w:tc>
          <w:tcPr>
            <w:tcW w:w="4785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32564" w:rsidRPr="00132564" w:rsidRDefault="00132564" w:rsidP="0013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18" w:rsidRPr="00132564" w:rsidRDefault="00DC48ED" w:rsidP="00DC48E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90718" w:rsidRPr="00132564">
        <w:rPr>
          <w:rFonts w:ascii="Times New Roman" w:hAnsi="Times New Roman" w:cs="Times New Roman"/>
          <w:b/>
          <w:sz w:val="24"/>
          <w:szCs w:val="24"/>
        </w:rPr>
        <w:t>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32564" w:rsidTr="00132564">
        <w:tc>
          <w:tcPr>
            <w:tcW w:w="4785" w:type="dxa"/>
          </w:tcPr>
          <w:p w:rsidR="00132564" w:rsidRDefault="00132564" w:rsidP="0013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786" w:type="dxa"/>
          </w:tcPr>
          <w:p w:rsidR="00132564" w:rsidRDefault="00132564" w:rsidP="001325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</w:t>
            </w:r>
            <w:r w:rsidRPr="0013256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132564" w:rsidRDefault="00132564" w:rsidP="0013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4A6" w:rsidRPr="00132564" w:rsidRDefault="00F90718" w:rsidP="0012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564">
        <w:rPr>
          <w:rFonts w:ascii="Times New Roman" w:hAnsi="Times New Roman" w:cs="Times New Roman"/>
          <w:sz w:val="24"/>
          <w:szCs w:val="24"/>
        </w:rPr>
        <w:t xml:space="preserve">Прошу принять в члены </w:t>
      </w:r>
      <w:r w:rsidR="001244A6" w:rsidRPr="00132564">
        <w:rPr>
          <w:rFonts w:ascii="Times New Roman" w:hAnsi="Times New Roman" w:cs="Times New Roman"/>
          <w:sz w:val="24"/>
          <w:szCs w:val="24"/>
        </w:rPr>
        <w:t>ТСН «</w:t>
      </w:r>
      <w:r w:rsidRPr="00132564">
        <w:rPr>
          <w:rFonts w:ascii="Times New Roman" w:hAnsi="Times New Roman" w:cs="Times New Roman"/>
          <w:sz w:val="24"/>
          <w:szCs w:val="24"/>
        </w:rPr>
        <w:t>ТСЖ «ПРЕО</w:t>
      </w:r>
      <w:r w:rsidR="00DC48ED">
        <w:rPr>
          <w:rFonts w:ascii="Times New Roman" w:hAnsi="Times New Roman" w:cs="Times New Roman"/>
          <w:sz w:val="24"/>
          <w:szCs w:val="24"/>
        </w:rPr>
        <w:t>БРАЖЕНСКОЕ», в соответствии с </w:t>
      </w:r>
      <w:r w:rsidR="00132564">
        <w:rPr>
          <w:rFonts w:ascii="Times New Roman" w:hAnsi="Times New Roman" w:cs="Times New Roman"/>
          <w:sz w:val="24"/>
          <w:szCs w:val="24"/>
        </w:rPr>
        <w:t xml:space="preserve">пунктом 1 статьи </w:t>
      </w:r>
      <w:r w:rsidRPr="00132564">
        <w:rPr>
          <w:rFonts w:ascii="Times New Roman" w:hAnsi="Times New Roman" w:cs="Times New Roman"/>
          <w:sz w:val="24"/>
          <w:szCs w:val="24"/>
        </w:rPr>
        <w:t xml:space="preserve">143 </w:t>
      </w:r>
      <w:r w:rsidR="0013256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32564" w:rsidRPr="00132564">
        <w:rPr>
          <w:rFonts w:ascii="Times New Roman" w:hAnsi="Times New Roman" w:cs="Times New Roman"/>
          <w:sz w:val="24"/>
          <w:szCs w:val="24"/>
        </w:rPr>
        <w:t>от 29.12.2004 № 188-ФЗ</w:t>
      </w:r>
      <w:r w:rsidR="00132564" w:rsidRPr="00132564">
        <w:rPr>
          <w:rFonts w:ascii="Times New Roman" w:hAnsi="Times New Roman" w:cs="Times New Roman"/>
          <w:sz w:val="24"/>
          <w:szCs w:val="24"/>
        </w:rPr>
        <w:t xml:space="preserve"> </w:t>
      </w:r>
      <w:r w:rsidR="00132564">
        <w:rPr>
          <w:rFonts w:ascii="Times New Roman" w:hAnsi="Times New Roman" w:cs="Times New Roman"/>
          <w:sz w:val="24"/>
          <w:szCs w:val="24"/>
        </w:rPr>
        <w:t>«</w:t>
      </w:r>
      <w:r w:rsidRPr="00132564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132564">
        <w:rPr>
          <w:rFonts w:ascii="Times New Roman" w:hAnsi="Times New Roman" w:cs="Times New Roman"/>
          <w:sz w:val="24"/>
          <w:szCs w:val="24"/>
        </w:rPr>
        <w:t>»</w:t>
      </w:r>
      <w:r w:rsidR="001244A6" w:rsidRPr="00132564">
        <w:rPr>
          <w:rFonts w:ascii="Times New Roman" w:hAnsi="Times New Roman" w:cs="Times New Roman"/>
          <w:sz w:val="24"/>
          <w:szCs w:val="24"/>
        </w:rPr>
        <w:t>.</w:t>
      </w:r>
    </w:p>
    <w:p w:rsidR="00F90718" w:rsidRPr="00132564" w:rsidRDefault="001244A6" w:rsidP="0012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564">
        <w:rPr>
          <w:rFonts w:ascii="Times New Roman" w:hAnsi="Times New Roman" w:cs="Times New Roman"/>
          <w:sz w:val="24"/>
          <w:szCs w:val="24"/>
        </w:rPr>
        <w:t>Право собственности на жилое/</w:t>
      </w:r>
      <w:r w:rsidR="00132564">
        <w:rPr>
          <w:rFonts w:ascii="Times New Roman" w:hAnsi="Times New Roman" w:cs="Times New Roman"/>
          <w:sz w:val="24"/>
          <w:szCs w:val="24"/>
        </w:rPr>
        <w:t xml:space="preserve"> </w:t>
      </w:r>
      <w:r w:rsidRPr="00132564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BB4CCF" w:rsidRPr="00132564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132564">
        <w:rPr>
          <w:rFonts w:ascii="Times New Roman" w:hAnsi="Times New Roman" w:cs="Times New Roman"/>
          <w:sz w:val="24"/>
          <w:szCs w:val="24"/>
        </w:rPr>
        <w:t>о</w:t>
      </w:r>
      <w:r w:rsidR="00BB4CCF" w:rsidRPr="00132564">
        <w:rPr>
          <w:rFonts w:ascii="Times New Roman" w:hAnsi="Times New Roman" w:cs="Times New Roman"/>
          <w:sz w:val="24"/>
          <w:szCs w:val="24"/>
        </w:rPr>
        <w:t xml:space="preserve"> </w:t>
      </w:r>
      <w:r w:rsidRPr="00132564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</w:t>
      </w:r>
      <w:r w:rsidR="005F753F">
        <w:rPr>
          <w:rFonts w:ascii="Times New Roman" w:hAnsi="Times New Roman" w:cs="Times New Roman"/>
          <w:sz w:val="24"/>
          <w:szCs w:val="24"/>
        </w:rPr>
        <w:br/>
      </w:r>
      <w:r w:rsidRPr="00132564">
        <w:rPr>
          <w:rFonts w:ascii="Times New Roman" w:hAnsi="Times New Roman" w:cs="Times New Roman"/>
          <w:sz w:val="24"/>
          <w:szCs w:val="24"/>
        </w:rPr>
        <w:t xml:space="preserve">по Санкт-Петербургу </w:t>
      </w:r>
      <w:r w:rsidR="00BB4CCF" w:rsidRPr="00132564">
        <w:rPr>
          <w:rFonts w:ascii="Times New Roman" w:hAnsi="Times New Roman" w:cs="Times New Roman"/>
          <w:sz w:val="24"/>
          <w:szCs w:val="24"/>
        </w:rPr>
        <w:t>__________________</w:t>
      </w:r>
      <w:r w:rsidR="00DC48ED">
        <w:rPr>
          <w:rFonts w:ascii="Times New Roman" w:hAnsi="Times New Roman" w:cs="Times New Roman"/>
          <w:sz w:val="24"/>
          <w:szCs w:val="24"/>
        </w:rPr>
        <w:t>, регистрационная запись № </w:t>
      </w:r>
      <w:r w:rsidRPr="00132564">
        <w:rPr>
          <w:rFonts w:ascii="Times New Roman" w:hAnsi="Times New Roman" w:cs="Times New Roman"/>
          <w:sz w:val="24"/>
          <w:szCs w:val="24"/>
        </w:rPr>
        <w:t>__________________</w:t>
      </w:r>
      <w:r w:rsidR="00F90718" w:rsidRPr="00132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CCF" w:rsidRDefault="00BB4CCF" w:rsidP="00F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D5" w:rsidRDefault="00FD69D5" w:rsidP="00F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D5" w:rsidRDefault="00FD69D5" w:rsidP="00F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521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2977"/>
      </w:tblGrid>
      <w:tr w:rsidR="00FD69D5" w:rsidTr="00FD69D5">
        <w:tc>
          <w:tcPr>
            <w:tcW w:w="3119" w:type="dxa"/>
            <w:tcBorders>
              <w:bottom w:val="single" w:sz="4" w:space="0" w:color="auto"/>
            </w:tcBorders>
          </w:tcPr>
          <w:p w:rsidR="00FD69D5" w:rsidRDefault="00FD69D5" w:rsidP="00F9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69D5" w:rsidRDefault="00FD69D5" w:rsidP="00F9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69D5" w:rsidRDefault="00FD69D5" w:rsidP="00F9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D5" w:rsidRPr="00DC48ED" w:rsidTr="00FD69D5">
        <w:tc>
          <w:tcPr>
            <w:tcW w:w="3119" w:type="dxa"/>
            <w:tcBorders>
              <w:top w:val="single" w:sz="4" w:space="0" w:color="auto"/>
            </w:tcBorders>
          </w:tcPr>
          <w:p w:rsidR="00FD69D5" w:rsidRPr="00DC48ED" w:rsidRDefault="00FD69D5" w:rsidP="00DC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8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FD69D5" w:rsidRPr="00DC48ED" w:rsidRDefault="00FD69D5" w:rsidP="00DC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69D5" w:rsidRPr="00DC48ED" w:rsidRDefault="00FD69D5" w:rsidP="00DC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8ED">
              <w:rPr>
                <w:rFonts w:ascii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BB4CCF" w:rsidRPr="00132564" w:rsidRDefault="00BB4CCF" w:rsidP="00F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8ED" w:rsidRDefault="001244A6" w:rsidP="00BB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64">
        <w:rPr>
          <w:rFonts w:ascii="Times New Roman" w:hAnsi="Times New Roman" w:cs="Times New Roman"/>
          <w:sz w:val="24"/>
          <w:szCs w:val="24"/>
        </w:rPr>
        <w:t>Заявление принято</w:t>
      </w:r>
      <w:r w:rsidR="00DC48ED">
        <w:rPr>
          <w:rFonts w:ascii="Times New Roman" w:hAnsi="Times New Roman" w:cs="Times New Roman"/>
          <w:sz w:val="24"/>
          <w:szCs w:val="24"/>
        </w:rPr>
        <w:t>:</w:t>
      </w:r>
    </w:p>
    <w:p w:rsidR="00DC48ED" w:rsidRDefault="00DC48ED" w:rsidP="00BB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2816"/>
        <w:gridCol w:w="2895"/>
      </w:tblGrid>
      <w:tr w:rsidR="00DC48ED" w:rsidRPr="00FD69D5" w:rsidTr="00FD69D5">
        <w:tc>
          <w:tcPr>
            <w:tcW w:w="3405" w:type="dxa"/>
          </w:tcPr>
          <w:p w:rsidR="00DC48ED" w:rsidRPr="00FD69D5" w:rsidRDefault="00FD69D5" w:rsidP="00FD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5F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правления </w:t>
            </w:r>
            <w:r w:rsidRPr="00FD69D5">
              <w:rPr>
                <w:rFonts w:ascii="Times New Roman" w:hAnsi="Times New Roman" w:cs="Times New Roman"/>
                <w:b/>
                <w:sz w:val="24"/>
                <w:szCs w:val="24"/>
              </w:rPr>
              <w:t>ТСН «</w:t>
            </w:r>
            <w:r w:rsidRPr="00FD69D5">
              <w:rPr>
                <w:rFonts w:ascii="Times New Roman" w:hAnsi="Times New Roman" w:cs="Times New Roman"/>
                <w:b/>
                <w:sz w:val="24"/>
                <w:szCs w:val="24"/>
              </w:rPr>
              <w:t>ТСЖ </w:t>
            </w:r>
            <w:r w:rsidRPr="00FD69D5">
              <w:rPr>
                <w:rFonts w:ascii="Times New Roman" w:hAnsi="Times New Roman" w:cs="Times New Roman"/>
                <w:b/>
                <w:sz w:val="24"/>
                <w:szCs w:val="24"/>
              </w:rPr>
              <w:t>«ПРЕОБРАЖЕНСКОЕ»</w:t>
            </w:r>
          </w:p>
        </w:tc>
        <w:tc>
          <w:tcPr>
            <w:tcW w:w="3166" w:type="dxa"/>
          </w:tcPr>
          <w:p w:rsidR="00DC48ED" w:rsidRPr="00FD69D5" w:rsidRDefault="00DC48ED" w:rsidP="007B3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FD69D5" w:rsidRDefault="00FD69D5" w:rsidP="00DC48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8ED" w:rsidRPr="00FD69D5" w:rsidRDefault="005F753F" w:rsidP="00DC48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</w:t>
            </w:r>
            <w:r w:rsidR="00DC48ED" w:rsidRPr="00FD69D5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</w:t>
            </w:r>
          </w:p>
        </w:tc>
      </w:tr>
    </w:tbl>
    <w:p w:rsidR="00616E09" w:rsidRPr="00132564" w:rsidRDefault="00616E09" w:rsidP="00FD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E09" w:rsidRPr="0013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FF"/>
    <w:rsid w:val="001244A6"/>
    <w:rsid w:val="00132564"/>
    <w:rsid w:val="00312716"/>
    <w:rsid w:val="004C73FE"/>
    <w:rsid w:val="005F753F"/>
    <w:rsid w:val="00616E09"/>
    <w:rsid w:val="007625C8"/>
    <w:rsid w:val="00BB4CCF"/>
    <w:rsid w:val="00CA2623"/>
    <w:rsid w:val="00DC48ED"/>
    <w:rsid w:val="00E810FF"/>
    <w:rsid w:val="00F63378"/>
    <w:rsid w:val="00F90718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35B1"/>
  <w15:docId w15:val="{60C1E1D9-25D7-41EF-A802-33CA90E2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C4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Savinkova</dc:creator>
  <cp:lastModifiedBy>Admin</cp:lastModifiedBy>
  <cp:revision>3</cp:revision>
  <dcterms:created xsi:type="dcterms:W3CDTF">2017-11-29T21:34:00Z</dcterms:created>
  <dcterms:modified xsi:type="dcterms:W3CDTF">2017-11-29T21:35:00Z</dcterms:modified>
</cp:coreProperties>
</file>